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47"/>
        <w:gridCol w:w="4708"/>
      </w:tblGrid>
      <w:tr w:rsidR="00C00383" w:rsidRPr="00C90A5D" w14:paraId="098E2D8B" w14:textId="77777777" w:rsidTr="009F549B">
        <w:tc>
          <w:tcPr>
            <w:tcW w:w="4786" w:type="dxa"/>
          </w:tcPr>
          <w:p w14:paraId="30479B61" w14:textId="77777777" w:rsidR="00C00383" w:rsidRPr="003B4E12" w:rsidRDefault="00C00383" w:rsidP="009F549B">
            <w:pPr>
              <w:pStyle w:val="5"/>
              <w:spacing w:before="0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3B4E1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ПРИНЯТО:</w:t>
            </w:r>
          </w:p>
          <w:p w14:paraId="4620AE2E" w14:textId="77777777" w:rsidR="00C00383" w:rsidRPr="003B4E12" w:rsidRDefault="00C00383" w:rsidP="009F549B">
            <w:pPr>
              <w:rPr>
                <w:sz w:val="26"/>
                <w:szCs w:val="26"/>
              </w:rPr>
            </w:pPr>
            <w:r w:rsidRPr="003B4E12">
              <w:rPr>
                <w:sz w:val="26"/>
                <w:szCs w:val="26"/>
              </w:rPr>
              <w:t xml:space="preserve">на Педагогическом совете </w:t>
            </w:r>
          </w:p>
          <w:p w14:paraId="6EC701A9" w14:textId="77777777" w:rsidR="00C00383" w:rsidRPr="003B4E12" w:rsidRDefault="00C00383" w:rsidP="009F549B">
            <w:pPr>
              <w:rPr>
                <w:sz w:val="26"/>
                <w:szCs w:val="26"/>
              </w:rPr>
            </w:pPr>
            <w:r w:rsidRPr="003B4E12">
              <w:rPr>
                <w:sz w:val="26"/>
                <w:szCs w:val="26"/>
              </w:rPr>
              <w:t>МБОУ «СОШ № 115 г. Челябинска»</w:t>
            </w:r>
          </w:p>
          <w:p w14:paraId="6397A043" w14:textId="41CF4272" w:rsidR="00C00383" w:rsidRPr="003B4E12" w:rsidRDefault="00C00383" w:rsidP="009F549B">
            <w:pPr>
              <w:rPr>
                <w:sz w:val="26"/>
                <w:szCs w:val="26"/>
              </w:rPr>
            </w:pPr>
            <w:r w:rsidRPr="00C90A5D">
              <w:rPr>
                <w:sz w:val="26"/>
                <w:szCs w:val="26"/>
              </w:rPr>
              <w:t xml:space="preserve">Протокол № </w:t>
            </w:r>
            <w:r w:rsidRPr="00C90A5D">
              <w:rPr>
                <w:sz w:val="26"/>
                <w:szCs w:val="26"/>
                <w:u w:val="single"/>
              </w:rPr>
              <w:t>01</w:t>
            </w:r>
            <w:r>
              <w:rPr>
                <w:sz w:val="26"/>
                <w:szCs w:val="26"/>
              </w:rPr>
              <w:t xml:space="preserve"> </w:t>
            </w:r>
            <w:r w:rsidRPr="00C90A5D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  <w:u w:val="single"/>
              </w:rPr>
              <w:t>31</w:t>
            </w:r>
            <w:r w:rsidRPr="00C90A5D">
              <w:rPr>
                <w:sz w:val="26"/>
                <w:szCs w:val="26"/>
                <w:u w:val="single"/>
              </w:rPr>
              <w:t xml:space="preserve"> августа</w:t>
            </w:r>
            <w:r>
              <w:rPr>
                <w:sz w:val="26"/>
                <w:szCs w:val="26"/>
              </w:rPr>
              <w:t xml:space="preserve"> </w:t>
            </w:r>
            <w:r w:rsidRPr="00C90A5D">
              <w:rPr>
                <w:sz w:val="26"/>
                <w:szCs w:val="26"/>
              </w:rPr>
              <w:t>202</w:t>
            </w:r>
            <w:r w:rsidR="008E1994">
              <w:rPr>
                <w:sz w:val="26"/>
                <w:szCs w:val="26"/>
              </w:rPr>
              <w:t>4</w:t>
            </w:r>
          </w:p>
          <w:p w14:paraId="4AEC0B86" w14:textId="77777777" w:rsidR="00C00383" w:rsidRPr="00C90A5D" w:rsidRDefault="00C00383" w:rsidP="009F549B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785" w:type="dxa"/>
          </w:tcPr>
          <w:p w14:paraId="5C82DDB5" w14:textId="77777777" w:rsidR="00C00383" w:rsidRPr="003B4E12" w:rsidRDefault="00C00383" w:rsidP="009F549B">
            <w:pPr>
              <w:jc w:val="right"/>
              <w:rPr>
                <w:b/>
                <w:sz w:val="26"/>
                <w:szCs w:val="26"/>
              </w:rPr>
            </w:pPr>
            <w:r w:rsidRPr="003B4E12">
              <w:rPr>
                <w:b/>
                <w:sz w:val="26"/>
                <w:szCs w:val="26"/>
              </w:rPr>
              <w:t>УТВЕРЖДЕНО:</w:t>
            </w:r>
          </w:p>
          <w:p w14:paraId="23805447" w14:textId="77777777" w:rsidR="00C00383" w:rsidRPr="003B4E12" w:rsidRDefault="00C00383" w:rsidP="009F549B">
            <w:pPr>
              <w:jc w:val="right"/>
              <w:rPr>
                <w:sz w:val="26"/>
                <w:szCs w:val="26"/>
              </w:rPr>
            </w:pPr>
            <w:r w:rsidRPr="003B4E12">
              <w:rPr>
                <w:sz w:val="26"/>
                <w:szCs w:val="26"/>
              </w:rPr>
              <w:t xml:space="preserve">Директор </w:t>
            </w:r>
          </w:p>
          <w:p w14:paraId="0D2DF460" w14:textId="77777777" w:rsidR="00C00383" w:rsidRPr="003B4E12" w:rsidRDefault="00C00383" w:rsidP="009F549B">
            <w:pPr>
              <w:jc w:val="right"/>
              <w:rPr>
                <w:sz w:val="26"/>
                <w:szCs w:val="26"/>
              </w:rPr>
            </w:pPr>
            <w:r w:rsidRPr="003B4E12">
              <w:rPr>
                <w:sz w:val="26"/>
                <w:szCs w:val="26"/>
              </w:rPr>
              <w:t>МБОУ «СОШ № 115 г. Челябинска»</w:t>
            </w:r>
          </w:p>
          <w:p w14:paraId="3704AC6A" w14:textId="77777777" w:rsidR="00C00383" w:rsidRPr="003B4E12" w:rsidRDefault="00C00383" w:rsidP="009F549B">
            <w:pPr>
              <w:jc w:val="right"/>
              <w:rPr>
                <w:sz w:val="26"/>
                <w:szCs w:val="26"/>
              </w:rPr>
            </w:pPr>
            <w:r w:rsidRPr="003B4E12">
              <w:rPr>
                <w:sz w:val="26"/>
                <w:szCs w:val="26"/>
              </w:rPr>
              <w:t xml:space="preserve">Пикатова Н.Б. </w:t>
            </w:r>
          </w:p>
          <w:p w14:paraId="4957386C" w14:textId="77777777" w:rsidR="00C00383" w:rsidRPr="003B4E12" w:rsidRDefault="00C00383" w:rsidP="009F549B">
            <w:pPr>
              <w:jc w:val="right"/>
              <w:rPr>
                <w:sz w:val="26"/>
                <w:szCs w:val="26"/>
              </w:rPr>
            </w:pPr>
            <w:r w:rsidRPr="003B4E12">
              <w:rPr>
                <w:sz w:val="26"/>
                <w:szCs w:val="26"/>
              </w:rPr>
              <w:t>________/______________/</w:t>
            </w:r>
          </w:p>
          <w:p w14:paraId="321C5FE0" w14:textId="77777777" w:rsidR="00C00383" w:rsidRPr="008B4E59" w:rsidRDefault="00C00383" w:rsidP="009F549B">
            <w:pPr>
              <w:ind w:left="-332"/>
              <w:jc w:val="right"/>
              <w:rPr>
                <w:sz w:val="16"/>
                <w:szCs w:val="16"/>
              </w:rPr>
            </w:pPr>
            <w:r w:rsidRPr="003B4E12">
              <w:rPr>
                <w:sz w:val="26"/>
                <w:szCs w:val="26"/>
              </w:rPr>
              <w:t xml:space="preserve">    </w:t>
            </w:r>
            <w:r w:rsidRPr="008B4E59">
              <w:rPr>
                <w:sz w:val="16"/>
                <w:szCs w:val="16"/>
              </w:rPr>
              <w:t>подпись        расшифровка подписи</w:t>
            </w:r>
          </w:p>
          <w:p w14:paraId="0596E9A6" w14:textId="77777777" w:rsidR="00C00383" w:rsidRPr="003B4E12" w:rsidRDefault="00C00383" w:rsidP="009F549B">
            <w:pPr>
              <w:jc w:val="right"/>
              <w:rPr>
                <w:color w:val="FF0000"/>
                <w:sz w:val="26"/>
                <w:szCs w:val="26"/>
              </w:rPr>
            </w:pPr>
          </w:p>
        </w:tc>
      </w:tr>
    </w:tbl>
    <w:p w14:paraId="2E75F5BA" w14:textId="77777777" w:rsidR="00C00383" w:rsidRDefault="00C00383" w:rsidP="00C00383">
      <w:pPr>
        <w:spacing w:line="360" w:lineRule="auto"/>
        <w:jc w:val="center"/>
        <w:rPr>
          <w:sz w:val="26"/>
          <w:szCs w:val="26"/>
        </w:rPr>
      </w:pPr>
    </w:p>
    <w:p w14:paraId="7E60BE4D" w14:textId="77777777" w:rsidR="00C00383" w:rsidRPr="004E2D5D" w:rsidRDefault="00C00383" w:rsidP="00C00383">
      <w:pPr>
        <w:spacing w:line="360" w:lineRule="auto"/>
        <w:jc w:val="center"/>
        <w:rPr>
          <w:sz w:val="26"/>
          <w:szCs w:val="26"/>
        </w:rPr>
      </w:pPr>
      <w:r w:rsidRPr="004E2D5D">
        <w:rPr>
          <w:sz w:val="26"/>
          <w:szCs w:val="26"/>
        </w:rPr>
        <w:t>Программа работы  школьного спортивного клуба</w:t>
      </w:r>
    </w:p>
    <w:p w14:paraId="60719917" w14:textId="5BEB0381" w:rsidR="00C00383" w:rsidRPr="004E2D5D" w:rsidRDefault="00C00383" w:rsidP="00C00383">
      <w:pPr>
        <w:pStyle w:val="msonospacing0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6"/>
          <w:szCs w:val="26"/>
        </w:rPr>
      </w:pPr>
      <w:r>
        <w:rPr>
          <w:sz w:val="26"/>
          <w:szCs w:val="26"/>
        </w:rPr>
        <w:t>202</w:t>
      </w:r>
      <w:r w:rsidR="008E1994">
        <w:rPr>
          <w:sz w:val="26"/>
          <w:szCs w:val="26"/>
        </w:rPr>
        <w:t>4</w:t>
      </w:r>
      <w:r>
        <w:rPr>
          <w:sz w:val="26"/>
          <w:szCs w:val="26"/>
        </w:rPr>
        <w:t>-202</w:t>
      </w:r>
      <w:r w:rsidR="008E1994">
        <w:rPr>
          <w:sz w:val="26"/>
          <w:szCs w:val="26"/>
        </w:rPr>
        <w:t xml:space="preserve">5 </w:t>
      </w:r>
      <w:r w:rsidRPr="004E2D5D">
        <w:rPr>
          <w:sz w:val="26"/>
          <w:szCs w:val="26"/>
        </w:rPr>
        <w:t>уч</w:t>
      </w:r>
      <w:r>
        <w:rPr>
          <w:sz w:val="26"/>
          <w:szCs w:val="26"/>
        </w:rPr>
        <w:t>ебный год</w:t>
      </w:r>
    </w:p>
    <w:p w14:paraId="010AF0C9" w14:textId="77777777" w:rsidR="00C00383" w:rsidRPr="004E2D5D" w:rsidRDefault="00C00383" w:rsidP="00C00383">
      <w:pPr>
        <w:pStyle w:val="msonospacing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181818"/>
          <w:sz w:val="26"/>
          <w:szCs w:val="26"/>
        </w:rPr>
      </w:pPr>
      <w:r w:rsidRPr="004E2D5D">
        <w:rPr>
          <w:color w:val="181818"/>
          <w:sz w:val="26"/>
          <w:szCs w:val="26"/>
        </w:rPr>
        <w:t>Цель работы ШСК:</w:t>
      </w:r>
      <w:r>
        <w:rPr>
          <w:color w:val="181818"/>
          <w:sz w:val="26"/>
          <w:szCs w:val="26"/>
        </w:rPr>
        <w:t xml:space="preserve"> п</w:t>
      </w:r>
      <w:r w:rsidRPr="004E2D5D">
        <w:rPr>
          <w:color w:val="181818"/>
          <w:sz w:val="26"/>
          <w:szCs w:val="26"/>
        </w:rPr>
        <w:t>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совершенствования.</w:t>
      </w:r>
    </w:p>
    <w:p w14:paraId="1BC3F1F0" w14:textId="77777777" w:rsidR="00C00383" w:rsidRPr="004E2D5D" w:rsidRDefault="00C00383" w:rsidP="00C00383">
      <w:pPr>
        <w:pStyle w:val="msonospacing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181818"/>
          <w:sz w:val="26"/>
          <w:szCs w:val="26"/>
        </w:rPr>
      </w:pPr>
      <w:r w:rsidRPr="004E2D5D">
        <w:rPr>
          <w:color w:val="181818"/>
          <w:sz w:val="26"/>
          <w:szCs w:val="26"/>
        </w:rPr>
        <w:t>Задачи:</w:t>
      </w:r>
    </w:p>
    <w:p w14:paraId="47255064" w14:textId="77777777" w:rsidR="00C00383" w:rsidRPr="004E2D5D" w:rsidRDefault="00C00383" w:rsidP="00C00383">
      <w:pPr>
        <w:pStyle w:val="msonospacing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181818"/>
          <w:sz w:val="26"/>
          <w:szCs w:val="26"/>
        </w:rPr>
      </w:pPr>
      <w:r w:rsidRPr="004E2D5D">
        <w:rPr>
          <w:color w:val="181818"/>
          <w:sz w:val="26"/>
          <w:szCs w:val="26"/>
        </w:rPr>
        <w:t>1. реализации образовательных программ дополнительного образования детей физкультурно-спортивной направленности;</w:t>
      </w:r>
    </w:p>
    <w:p w14:paraId="7D89E740" w14:textId="77777777" w:rsidR="00C00383" w:rsidRPr="004E2D5D" w:rsidRDefault="00C00383" w:rsidP="00C00383">
      <w:pPr>
        <w:pStyle w:val="msonospacing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181818"/>
          <w:sz w:val="26"/>
          <w:szCs w:val="26"/>
        </w:rPr>
      </w:pPr>
      <w:r w:rsidRPr="004E2D5D">
        <w:rPr>
          <w:color w:val="181818"/>
          <w:sz w:val="26"/>
          <w:szCs w:val="26"/>
        </w:rPr>
        <w:t>2. проведение школьных спортивно-массовых мероприятий и соревнований;</w:t>
      </w:r>
    </w:p>
    <w:p w14:paraId="2E797F62" w14:textId="77777777" w:rsidR="00C00383" w:rsidRPr="004E2D5D" w:rsidRDefault="00C00383" w:rsidP="00C00383">
      <w:pPr>
        <w:pStyle w:val="msonospacing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181818"/>
          <w:sz w:val="26"/>
          <w:szCs w:val="26"/>
        </w:rPr>
      </w:pPr>
      <w:r w:rsidRPr="004E2D5D">
        <w:rPr>
          <w:color w:val="181818"/>
          <w:sz w:val="26"/>
          <w:szCs w:val="26"/>
        </w:rPr>
        <w:t xml:space="preserve">3. комплектование и подготовка команд учащихся для участия в </w:t>
      </w:r>
      <w:r>
        <w:rPr>
          <w:color w:val="181818"/>
          <w:sz w:val="26"/>
          <w:szCs w:val="26"/>
        </w:rPr>
        <w:t>мероприятиях Календаря образовательных событий</w:t>
      </w:r>
      <w:r w:rsidRPr="004E2D5D">
        <w:rPr>
          <w:color w:val="181818"/>
          <w:sz w:val="26"/>
          <w:szCs w:val="26"/>
        </w:rPr>
        <w:t>;</w:t>
      </w:r>
    </w:p>
    <w:p w14:paraId="06189345" w14:textId="77777777" w:rsidR="00C00383" w:rsidRPr="004E2D5D" w:rsidRDefault="00C00383" w:rsidP="00C00383">
      <w:pPr>
        <w:pStyle w:val="msonospacing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181818"/>
          <w:sz w:val="26"/>
          <w:szCs w:val="26"/>
        </w:rPr>
      </w:pPr>
      <w:r w:rsidRPr="004E2D5D">
        <w:rPr>
          <w:color w:val="181818"/>
          <w:sz w:val="26"/>
          <w:szCs w:val="26"/>
        </w:rPr>
        <w:t>4. пропаганда здорового образа жизни, личностных и общественных ценностей физической культуры и спорта;</w:t>
      </w:r>
    </w:p>
    <w:p w14:paraId="77D6682C" w14:textId="77777777" w:rsidR="00C00383" w:rsidRPr="004E2D5D" w:rsidRDefault="00C00383" w:rsidP="00C00383">
      <w:pPr>
        <w:pStyle w:val="msonospacing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181818"/>
          <w:sz w:val="26"/>
          <w:szCs w:val="26"/>
        </w:rPr>
      </w:pPr>
      <w:r w:rsidRPr="004E2D5D">
        <w:rPr>
          <w:color w:val="181818"/>
          <w:sz w:val="26"/>
          <w:szCs w:val="26"/>
        </w:rPr>
        <w:t>5. создание нормативно-правовой базы;</w:t>
      </w:r>
    </w:p>
    <w:p w14:paraId="77676355" w14:textId="77777777" w:rsidR="00C00383" w:rsidRPr="004E2D5D" w:rsidRDefault="00C00383" w:rsidP="00C00383">
      <w:pPr>
        <w:pStyle w:val="msonospacing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181818"/>
          <w:sz w:val="26"/>
          <w:szCs w:val="26"/>
        </w:rPr>
      </w:pPr>
      <w:r w:rsidRPr="004E2D5D">
        <w:rPr>
          <w:color w:val="181818"/>
          <w:sz w:val="26"/>
          <w:szCs w:val="26"/>
        </w:rPr>
        <w:t>6. комплектование и подготовка учащихся к ВФСК «Готов к труду и обороне».</w:t>
      </w:r>
    </w:p>
    <w:p w14:paraId="545A9DC0" w14:textId="77777777" w:rsidR="00C00383" w:rsidRPr="004E2D5D" w:rsidRDefault="00C00383" w:rsidP="00C00383">
      <w:pPr>
        <w:spacing w:line="360" w:lineRule="auto"/>
        <w:rPr>
          <w:sz w:val="26"/>
          <w:szCs w:val="26"/>
        </w:rPr>
      </w:pPr>
    </w:p>
    <w:p w14:paraId="3362C1EA" w14:textId="77777777" w:rsidR="00C00383" w:rsidRPr="004E2D5D" w:rsidRDefault="00C00383" w:rsidP="00C00383">
      <w:pPr>
        <w:spacing w:line="360" w:lineRule="auto"/>
        <w:jc w:val="center"/>
        <w:rPr>
          <w:sz w:val="26"/>
          <w:szCs w:val="26"/>
        </w:rPr>
      </w:pPr>
      <w:r w:rsidRPr="004E2D5D">
        <w:rPr>
          <w:sz w:val="26"/>
          <w:szCs w:val="26"/>
        </w:rPr>
        <w:t>Организационная и методическая работа</w:t>
      </w:r>
    </w:p>
    <w:tbl>
      <w:tblPr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4703"/>
        <w:gridCol w:w="2014"/>
        <w:gridCol w:w="2269"/>
      </w:tblGrid>
      <w:tr w:rsidR="00C00383" w:rsidRPr="004E2D5D" w14:paraId="566DAD10" w14:textId="77777777" w:rsidTr="009F549B">
        <w:trPr>
          <w:trHeight w:val="751"/>
        </w:trPr>
        <w:tc>
          <w:tcPr>
            <w:tcW w:w="461" w:type="dxa"/>
          </w:tcPr>
          <w:p w14:paraId="6EB60ED0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№</w:t>
            </w:r>
          </w:p>
        </w:tc>
        <w:tc>
          <w:tcPr>
            <w:tcW w:w="4703" w:type="dxa"/>
          </w:tcPr>
          <w:p w14:paraId="5963357A" w14:textId="77777777" w:rsidR="00C00383" w:rsidRPr="004E2D5D" w:rsidRDefault="00C00383" w:rsidP="009F549B">
            <w:pPr>
              <w:jc w:val="center"/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Мероприятия</w:t>
            </w:r>
          </w:p>
        </w:tc>
        <w:tc>
          <w:tcPr>
            <w:tcW w:w="2014" w:type="dxa"/>
          </w:tcPr>
          <w:p w14:paraId="4E076329" w14:textId="77777777" w:rsidR="00C00383" w:rsidRPr="004E2D5D" w:rsidRDefault="00C00383" w:rsidP="009F549B">
            <w:pPr>
              <w:jc w:val="center"/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269" w:type="dxa"/>
          </w:tcPr>
          <w:p w14:paraId="0C73ED92" w14:textId="77777777" w:rsidR="00C00383" w:rsidRPr="004E2D5D" w:rsidRDefault="00C00383" w:rsidP="009F549B">
            <w:pPr>
              <w:jc w:val="center"/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Ответственные</w:t>
            </w:r>
          </w:p>
        </w:tc>
      </w:tr>
      <w:tr w:rsidR="00C00383" w:rsidRPr="004E2D5D" w14:paraId="2537A35A" w14:textId="77777777" w:rsidTr="009F549B">
        <w:trPr>
          <w:trHeight w:val="1398"/>
        </w:trPr>
        <w:tc>
          <w:tcPr>
            <w:tcW w:w="461" w:type="dxa"/>
          </w:tcPr>
          <w:p w14:paraId="48953367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703" w:type="dxa"/>
          </w:tcPr>
          <w:p w14:paraId="1EE1C22C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Физкультурно-оздоровительные мероприятия в режиме учебного дня</w:t>
            </w:r>
            <w:r>
              <w:rPr>
                <w:sz w:val="24"/>
                <w:szCs w:val="24"/>
              </w:rPr>
              <w:t>;</w:t>
            </w:r>
            <w:r w:rsidRPr="004E2D5D">
              <w:rPr>
                <w:sz w:val="24"/>
                <w:szCs w:val="24"/>
              </w:rPr>
              <w:t xml:space="preserve"> Разработ</w:t>
            </w:r>
            <w:r>
              <w:rPr>
                <w:sz w:val="24"/>
                <w:szCs w:val="24"/>
              </w:rPr>
              <w:t>ка</w:t>
            </w:r>
            <w:r w:rsidRPr="004E2D5D">
              <w:rPr>
                <w:sz w:val="24"/>
                <w:szCs w:val="24"/>
              </w:rPr>
              <w:t xml:space="preserve"> график</w:t>
            </w:r>
            <w:r>
              <w:rPr>
                <w:sz w:val="24"/>
                <w:szCs w:val="24"/>
              </w:rPr>
              <w:t>а</w:t>
            </w:r>
            <w:r w:rsidRPr="004E2D5D">
              <w:rPr>
                <w:sz w:val="24"/>
                <w:szCs w:val="24"/>
              </w:rPr>
              <w:t xml:space="preserve"> проведения подвижных перемен и</w:t>
            </w:r>
            <w:r>
              <w:rPr>
                <w:sz w:val="24"/>
                <w:szCs w:val="24"/>
              </w:rPr>
              <w:t xml:space="preserve"> </w:t>
            </w:r>
            <w:r w:rsidRPr="004E2D5D">
              <w:rPr>
                <w:sz w:val="24"/>
                <w:szCs w:val="24"/>
              </w:rPr>
              <w:t>физкультминуток. Проведение физкультминуток, подвижных перемен</w:t>
            </w:r>
          </w:p>
        </w:tc>
        <w:tc>
          <w:tcPr>
            <w:tcW w:w="2014" w:type="dxa"/>
          </w:tcPr>
          <w:p w14:paraId="55E2DDF6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сентябрь</w:t>
            </w:r>
          </w:p>
          <w:p w14:paraId="7B6A073F" w14:textId="77777777" w:rsidR="00C00383" w:rsidRPr="004E2D5D" w:rsidRDefault="00C00383" w:rsidP="009F549B">
            <w:pPr>
              <w:rPr>
                <w:sz w:val="24"/>
                <w:szCs w:val="24"/>
              </w:rPr>
            </w:pPr>
          </w:p>
          <w:p w14:paraId="2DA4F6C5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</w:tcPr>
          <w:p w14:paraId="2C9BB936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Руководитель ШСК,</w:t>
            </w:r>
          </w:p>
          <w:p w14:paraId="6D1D17B1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администрация школы</w:t>
            </w:r>
          </w:p>
          <w:p w14:paraId="1022E1A8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Кл. руководители, совет ШСК</w:t>
            </w:r>
          </w:p>
        </w:tc>
      </w:tr>
      <w:tr w:rsidR="00C00383" w:rsidRPr="004E2D5D" w14:paraId="24ECAFF2" w14:textId="77777777" w:rsidTr="009F549B">
        <w:trPr>
          <w:trHeight w:val="1830"/>
        </w:trPr>
        <w:tc>
          <w:tcPr>
            <w:tcW w:w="461" w:type="dxa"/>
          </w:tcPr>
          <w:p w14:paraId="62828BCF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2.</w:t>
            </w:r>
          </w:p>
        </w:tc>
        <w:tc>
          <w:tcPr>
            <w:tcW w:w="4703" w:type="dxa"/>
          </w:tcPr>
          <w:p w14:paraId="453A756A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Подготовка физкультурно- спортивного актива</w:t>
            </w:r>
            <w:r>
              <w:rPr>
                <w:sz w:val="24"/>
                <w:szCs w:val="24"/>
              </w:rPr>
              <w:t>;</w:t>
            </w:r>
          </w:p>
          <w:p w14:paraId="6EB74EF4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Выбор Совета ШСК</w:t>
            </w:r>
            <w:r>
              <w:rPr>
                <w:sz w:val="24"/>
                <w:szCs w:val="24"/>
              </w:rPr>
              <w:t>;</w:t>
            </w:r>
          </w:p>
          <w:p w14:paraId="095CD29E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 xml:space="preserve">Утверждение плана работы </w:t>
            </w:r>
            <w:r>
              <w:rPr>
                <w:sz w:val="24"/>
                <w:szCs w:val="24"/>
              </w:rPr>
              <w:t>школьного спортивного клуба;</w:t>
            </w:r>
          </w:p>
          <w:p w14:paraId="4908A122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Осуществление работы школьного спортивного клуба</w:t>
            </w:r>
          </w:p>
        </w:tc>
        <w:tc>
          <w:tcPr>
            <w:tcW w:w="2014" w:type="dxa"/>
          </w:tcPr>
          <w:p w14:paraId="6B1A75DB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сентябрь</w:t>
            </w:r>
          </w:p>
          <w:p w14:paraId="712850F6" w14:textId="77777777" w:rsidR="00C00383" w:rsidRPr="004E2D5D" w:rsidRDefault="00C00383" w:rsidP="009F549B">
            <w:pPr>
              <w:rPr>
                <w:sz w:val="24"/>
                <w:szCs w:val="24"/>
              </w:rPr>
            </w:pPr>
          </w:p>
          <w:p w14:paraId="32B6D7B1" w14:textId="77777777" w:rsidR="00C00383" w:rsidRPr="004E2D5D" w:rsidRDefault="00C00383" w:rsidP="009F549B">
            <w:pPr>
              <w:rPr>
                <w:sz w:val="24"/>
                <w:szCs w:val="24"/>
              </w:rPr>
            </w:pPr>
          </w:p>
          <w:p w14:paraId="2B7D718D" w14:textId="77777777" w:rsidR="00C00383" w:rsidRDefault="00C00383" w:rsidP="009F549B">
            <w:pPr>
              <w:rPr>
                <w:sz w:val="24"/>
                <w:szCs w:val="24"/>
              </w:rPr>
            </w:pPr>
          </w:p>
          <w:p w14:paraId="0679F64F" w14:textId="77777777" w:rsidR="00C00383" w:rsidRDefault="00C00383" w:rsidP="009F549B">
            <w:pPr>
              <w:rPr>
                <w:sz w:val="24"/>
                <w:szCs w:val="24"/>
              </w:rPr>
            </w:pPr>
          </w:p>
          <w:p w14:paraId="0FEADE23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в течение</w:t>
            </w:r>
            <w:r>
              <w:rPr>
                <w:sz w:val="24"/>
                <w:szCs w:val="24"/>
              </w:rPr>
              <w:t xml:space="preserve"> учебного</w:t>
            </w:r>
            <w:r w:rsidRPr="004E2D5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9" w:type="dxa"/>
          </w:tcPr>
          <w:p w14:paraId="4058A959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Руководитель ШСК,</w:t>
            </w:r>
          </w:p>
          <w:p w14:paraId="2465A3DC" w14:textId="77777777" w:rsidR="00C00383" w:rsidRPr="004E2D5D" w:rsidRDefault="00C00383" w:rsidP="009F549B">
            <w:pPr>
              <w:rPr>
                <w:sz w:val="24"/>
                <w:szCs w:val="24"/>
              </w:rPr>
            </w:pPr>
          </w:p>
          <w:p w14:paraId="6A4BF14E" w14:textId="77777777" w:rsidR="00C00383" w:rsidRPr="004E2D5D" w:rsidRDefault="00C00383" w:rsidP="009F549B">
            <w:pPr>
              <w:rPr>
                <w:sz w:val="24"/>
                <w:szCs w:val="24"/>
              </w:rPr>
            </w:pPr>
          </w:p>
          <w:p w14:paraId="7E753AFD" w14:textId="77777777" w:rsidR="00C00383" w:rsidRPr="004E2D5D" w:rsidRDefault="00C00383" w:rsidP="009F549B">
            <w:pPr>
              <w:rPr>
                <w:sz w:val="24"/>
                <w:szCs w:val="24"/>
              </w:rPr>
            </w:pPr>
          </w:p>
          <w:p w14:paraId="7264ED33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Совет ШСК</w:t>
            </w:r>
          </w:p>
        </w:tc>
      </w:tr>
      <w:tr w:rsidR="00C00383" w:rsidRPr="004E2D5D" w14:paraId="4A8C9ACE" w14:textId="77777777" w:rsidTr="009F549B">
        <w:trPr>
          <w:trHeight w:val="1304"/>
        </w:trPr>
        <w:tc>
          <w:tcPr>
            <w:tcW w:w="461" w:type="dxa"/>
          </w:tcPr>
          <w:p w14:paraId="2726987A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3.</w:t>
            </w:r>
          </w:p>
        </w:tc>
        <w:tc>
          <w:tcPr>
            <w:tcW w:w="4703" w:type="dxa"/>
          </w:tcPr>
          <w:p w14:paraId="0EB457B1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Спортивная работа в секциях</w:t>
            </w:r>
            <w:r>
              <w:rPr>
                <w:sz w:val="24"/>
                <w:szCs w:val="24"/>
              </w:rPr>
              <w:t>;</w:t>
            </w:r>
          </w:p>
          <w:p w14:paraId="3794CCD6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Состав</w:t>
            </w:r>
            <w:r>
              <w:rPr>
                <w:sz w:val="24"/>
                <w:szCs w:val="24"/>
              </w:rPr>
              <w:t>ление</w:t>
            </w:r>
            <w:r w:rsidRPr="004E2D5D">
              <w:rPr>
                <w:sz w:val="24"/>
                <w:szCs w:val="24"/>
              </w:rPr>
              <w:t xml:space="preserve"> расписани</w:t>
            </w:r>
            <w:r>
              <w:rPr>
                <w:sz w:val="24"/>
                <w:szCs w:val="24"/>
              </w:rPr>
              <w:t>я секционных занятий;</w:t>
            </w:r>
          </w:p>
          <w:p w14:paraId="6282F5AC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Осуществ</w:t>
            </w:r>
            <w:r>
              <w:rPr>
                <w:sz w:val="24"/>
                <w:szCs w:val="24"/>
              </w:rPr>
              <w:t>ление</w:t>
            </w:r>
            <w:r w:rsidRPr="004E2D5D">
              <w:rPr>
                <w:sz w:val="24"/>
                <w:szCs w:val="24"/>
              </w:rPr>
              <w:t xml:space="preserve"> деятельност</w:t>
            </w:r>
            <w:r>
              <w:rPr>
                <w:sz w:val="24"/>
                <w:szCs w:val="24"/>
              </w:rPr>
              <w:t>и</w:t>
            </w:r>
            <w:r w:rsidRPr="004E2D5D">
              <w:rPr>
                <w:sz w:val="24"/>
                <w:szCs w:val="24"/>
              </w:rPr>
              <w:t xml:space="preserve"> секционных занятий</w:t>
            </w:r>
          </w:p>
        </w:tc>
        <w:tc>
          <w:tcPr>
            <w:tcW w:w="2014" w:type="dxa"/>
          </w:tcPr>
          <w:p w14:paraId="5517AFB5" w14:textId="63815B53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до 01.09.</w:t>
            </w:r>
            <w:r>
              <w:rPr>
                <w:sz w:val="24"/>
                <w:szCs w:val="24"/>
              </w:rPr>
              <w:t>202</w:t>
            </w:r>
            <w:r w:rsidR="00915519">
              <w:rPr>
                <w:sz w:val="24"/>
                <w:szCs w:val="24"/>
              </w:rPr>
              <w:t>4</w:t>
            </w:r>
          </w:p>
          <w:p w14:paraId="08BCA5FF" w14:textId="77777777" w:rsidR="00C00383" w:rsidRDefault="00C00383" w:rsidP="009F549B">
            <w:pPr>
              <w:rPr>
                <w:sz w:val="24"/>
                <w:szCs w:val="24"/>
              </w:rPr>
            </w:pPr>
          </w:p>
          <w:p w14:paraId="4838E90D" w14:textId="77777777" w:rsidR="00C00383" w:rsidRDefault="00C00383" w:rsidP="009F549B">
            <w:pPr>
              <w:rPr>
                <w:sz w:val="24"/>
                <w:szCs w:val="24"/>
              </w:rPr>
            </w:pPr>
          </w:p>
          <w:p w14:paraId="4A516127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</w:tcPr>
          <w:p w14:paraId="2F08EF4F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Руководитель ШСК,</w:t>
            </w:r>
          </w:p>
          <w:p w14:paraId="04D170E3" w14:textId="77777777" w:rsidR="00C00383" w:rsidRDefault="00C00383" w:rsidP="009F549B">
            <w:pPr>
              <w:rPr>
                <w:sz w:val="24"/>
                <w:szCs w:val="24"/>
              </w:rPr>
            </w:pPr>
          </w:p>
          <w:p w14:paraId="71E45701" w14:textId="77777777" w:rsidR="00C00383" w:rsidRDefault="00C00383" w:rsidP="009F549B">
            <w:pPr>
              <w:rPr>
                <w:sz w:val="24"/>
                <w:szCs w:val="24"/>
              </w:rPr>
            </w:pPr>
          </w:p>
          <w:p w14:paraId="5FEAB773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объединений</w:t>
            </w:r>
          </w:p>
        </w:tc>
      </w:tr>
      <w:tr w:rsidR="00C00383" w:rsidRPr="004E2D5D" w14:paraId="48112C3D" w14:textId="77777777" w:rsidTr="009F549B">
        <w:trPr>
          <w:trHeight w:val="1353"/>
        </w:trPr>
        <w:tc>
          <w:tcPr>
            <w:tcW w:w="461" w:type="dxa"/>
          </w:tcPr>
          <w:p w14:paraId="0F1BBD7C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E2D5D">
              <w:rPr>
                <w:sz w:val="24"/>
                <w:szCs w:val="24"/>
              </w:rPr>
              <w:t>.</w:t>
            </w:r>
          </w:p>
        </w:tc>
        <w:tc>
          <w:tcPr>
            <w:tcW w:w="4703" w:type="dxa"/>
          </w:tcPr>
          <w:p w14:paraId="3641000F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Агитация и пропаганда</w:t>
            </w:r>
            <w:r>
              <w:rPr>
                <w:sz w:val="24"/>
                <w:szCs w:val="24"/>
              </w:rPr>
              <w:t xml:space="preserve"> ЗОЖ</w:t>
            </w:r>
          </w:p>
          <w:p w14:paraId="76AC1A42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Обнов</w:t>
            </w:r>
            <w:r>
              <w:rPr>
                <w:sz w:val="24"/>
                <w:szCs w:val="24"/>
              </w:rPr>
              <w:t>ление</w:t>
            </w:r>
            <w:r w:rsidRPr="004E2D5D">
              <w:rPr>
                <w:sz w:val="24"/>
                <w:szCs w:val="24"/>
              </w:rPr>
              <w:t xml:space="preserve"> стенд</w:t>
            </w:r>
            <w:r>
              <w:rPr>
                <w:sz w:val="24"/>
                <w:szCs w:val="24"/>
              </w:rPr>
              <w:t>а</w:t>
            </w:r>
            <w:r w:rsidRPr="004E2D5D">
              <w:rPr>
                <w:sz w:val="24"/>
                <w:szCs w:val="24"/>
              </w:rPr>
              <w:t xml:space="preserve"> физической культуры. Обновление уголка для грамот, призов.</w:t>
            </w:r>
          </w:p>
          <w:p w14:paraId="43785BE0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Оформ</w:t>
            </w:r>
            <w:r>
              <w:rPr>
                <w:sz w:val="24"/>
                <w:szCs w:val="24"/>
              </w:rPr>
              <w:t>ление</w:t>
            </w:r>
            <w:r w:rsidRPr="004E2D5D">
              <w:rPr>
                <w:sz w:val="24"/>
                <w:szCs w:val="24"/>
              </w:rPr>
              <w:t xml:space="preserve"> стенд</w:t>
            </w:r>
            <w:r>
              <w:rPr>
                <w:sz w:val="24"/>
                <w:szCs w:val="24"/>
              </w:rPr>
              <w:t>а</w:t>
            </w:r>
            <w:r w:rsidRPr="004E2D5D">
              <w:rPr>
                <w:sz w:val="24"/>
                <w:szCs w:val="24"/>
              </w:rPr>
              <w:t xml:space="preserve"> «Спорт для всех и каждого»</w:t>
            </w:r>
          </w:p>
        </w:tc>
        <w:tc>
          <w:tcPr>
            <w:tcW w:w="2014" w:type="dxa"/>
          </w:tcPr>
          <w:p w14:paraId="7B696AA0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</w:tcPr>
          <w:p w14:paraId="162C7C8E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Руководитель ШСК,</w:t>
            </w:r>
          </w:p>
          <w:p w14:paraId="43B313F3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Совет ШСК</w:t>
            </w:r>
          </w:p>
        </w:tc>
      </w:tr>
      <w:tr w:rsidR="00C00383" w:rsidRPr="004E2D5D" w14:paraId="221F48E0" w14:textId="77777777" w:rsidTr="009F549B">
        <w:trPr>
          <w:trHeight w:val="4034"/>
        </w:trPr>
        <w:tc>
          <w:tcPr>
            <w:tcW w:w="461" w:type="dxa"/>
          </w:tcPr>
          <w:p w14:paraId="55DB0DA1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4E2D5D">
              <w:rPr>
                <w:sz w:val="24"/>
                <w:szCs w:val="24"/>
              </w:rPr>
              <w:t>.</w:t>
            </w:r>
          </w:p>
        </w:tc>
        <w:tc>
          <w:tcPr>
            <w:tcW w:w="4703" w:type="dxa"/>
          </w:tcPr>
          <w:p w14:paraId="4FA6C1CA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Работа с родителями и педагогическом коллективом</w:t>
            </w:r>
            <w:r>
              <w:rPr>
                <w:sz w:val="24"/>
                <w:szCs w:val="24"/>
              </w:rPr>
              <w:t>.</w:t>
            </w:r>
            <w:r w:rsidRPr="004E2D5D">
              <w:rPr>
                <w:sz w:val="24"/>
                <w:szCs w:val="24"/>
              </w:rPr>
              <w:t xml:space="preserve"> Лекции для родителей на темы:</w:t>
            </w:r>
          </w:p>
          <w:p w14:paraId="4B65363A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«Личная гигиена школьника»;</w:t>
            </w:r>
          </w:p>
          <w:p w14:paraId="04DE32BB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«Распорядок дня школьника»;</w:t>
            </w:r>
          </w:p>
          <w:p w14:paraId="5B4CD360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«Корректировка осанки у детей»;</w:t>
            </w:r>
          </w:p>
          <w:p w14:paraId="2D55E07E" w14:textId="77777777" w:rsidR="00C00383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 xml:space="preserve">«Здоровый образ жизни». </w:t>
            </w:r>
          </w:p>
          <w:p w14:paraId="52921AB6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Консультации для родителей по вопросам организации физического воспитания в семье, методик закаливания и укрепления здоровья.</w:t>
            </w:r>
          </w:p>
          <w:p w14:paraId="4A17A942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Приглаш</w:t>
            </w:r>
            <w:r>
              <w:rPr>
                <w:sz w:val="24"/>
                <w:szCs w:val="24"/>
              </w:rPr>
              <w:t>ение</w:t>
            </w:r>
            <w:r w:rsidRPr="004E2D5D">
              <w:rPr>
                <w:sz w:val="24"/>
                <w:szCs w:val="24"/>
              </w:rPr>
              <w:t xml:space="preserve"> родителей на спортивные праздники.</w:t>
            </w:r>
          </w:p>
          <w:p w14:paraId="08C52D76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Помощь классным руководителям в организ</w:t>
            </w:r>
            <w:r>
              <w:rPr>
                <w:sz w:val="24"/>
                <w:szCs w:val="24"/>
              </w:rPr>
              <w:t>ации спортивных классных меропр</w:t>
            </w:r>
            <w:r w:rsidRPr="004E2D5D">
              <w:rPr>
                <w:sz w:val="24"/>
                <w:szCs w:val="24"/>
              </w:rPr>
              <w:t>иятий</w:t>
            </w:r>
          </w:p>
        </w:tc>
        <w:tc>
          <w:tcPr>
            <w:tcW w:w="2014" w:type="dxa"/>
          </w:tcPr>
          <w:p w14:paraId="0F6DAB3D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</w:tcPr>
          <w:p w14:paraId="7D4EEC71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Руководитель ШСК,</w:t>
            </w:r>
          </w:p>
          <w:p w14:paraId="57D1AE79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мед.</w:t>
            </w:r>
            <w:r>
              <w:rPr>
                <w:sz w:val="24"/>
                <w:szCs w:val="24"/>
              </w:rPr>
              <w:t xml:space="preserve"> </w:t>
            </w:r>
            <w:r w:rsidRPr="004E2D5D">
              <w:rPr>
                <w:sz w:val="24"/>
                <w:szCs w:val="24"/>
              </w:rPr>
              <w:t>работник</w:t>
            </w:r>
            <w:r>
              <w:rPr>
                <w:sz w:val="24"/>
                <w:szCs w:val="24"/>
              </w:rPr>
              <w:t xml:space="preserve"> школы</w:t>
            </w:r>
            <w:r w:rsidRPr="004E2D5D">
              <w:rPr>
                <w:sz w:val="24"/>
                <w:szCs w:val="24"/>
              </w:rPr>
              <w:t>, классные руководители</w:t>
            </w:r>
          </w:p>
        </w:tc>
      </w:tr>
      <w:tr w:rsidR="00C00383" w:rsidRPr="004E2D5D" w14:paraId="15FFAD59" w14:textId="77777777" w:rsidTr="009F549B">
        <w:trPr>
          <w:trHeight w:val="1385"/>
        </w:trPr>
        <w:tc>
          <w:tcPr>
            <w:tcW w:w="461" w:type="dxa"/>
          </w:tcPr>
          <w:p w14:paraId="253B88F3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7.</w:t>
            </w:r>
          </w:p>
        </w:tc>
        <w:tc>
          <w:tcPr>
            <w:tcW w:w="4703" w:type="dxa"/>
          </w:tcPr>
          <w:p w14:paraId="7801A85E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Внеу</w:t>
            </w:r>
            <w:r>
              <w:rPr>
                <w:sz w:val="24"/>
                <w:szCs w:val="24"/>
              </w:rPr>
              <w:t>чебная</w:t>
            </w:r>
            <w:r w:rsidRPr="004E2D5D">
              <w:rPr>
                <w:sz w:val="24"/>
                <w:szCs w:val="24"/>
              </w:rPr>
              <w:t xml:space="preserve"> деятельность. Организация и проведение спортивно- массовых школьных мероприятий. </w:t>
            </w:r>
          </w:p>
          <w:p w14:paraId="72A51309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Участие в соревнованиях</w:t>
            </w:r>
            <w:r>
              <w:rPr>
                <w:sz w:val="24"/>
                <w:szCs w:val="24"/>
              </w:rPr>
              <w:t xml:space="preserve"> и</w:t>
            </w:r>
            <w:r w:rsidRPr="004E2D5D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  <w:r w:rsidRPr="004E2D5D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различного уровня</w:t>
            </w:r>
          </w:p>
        </w:tc>
        <w:tc>
          <w:tcPr>
            <w:tcW w:w="2014" w:type="dxa"/>
          </w:tcPr>
          <w:p w14:paraId="41D827E5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</w:tcPr>
          <w:p w14:paraId="1C7F5E20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Руководитель ШСК,</w:t>
            </w:r>
          </w:p>
          <w:p w14:paraId="5D4AB49C" w14:textId="77777777" w:rsidR="00C00383" w:rsidRPr="004E2D5D" w:rsidRDefault="00C00383" w:rsidP="009F549B">
            <w:pPr>
              <w:rPr>
                <w:sz w:val="24"/>
                <w:szCs w:val="24"/>
              </w:rPr>
            </w:pPr>
            <w:r w:rsidRPr="004E2D5D">
              <w:rPr>
                <w:sz w:val="24"/>
                <w:szCs w:val="24"/>
              </w:rPr>
              <w:t>Совет ШСК</w:t>
            </w:r>
          </w:p>
        </w:tc>
      </w:tr>
    </w:tbl>
    <w:p w14:paraId="0CA9FFA9" w14:textId="77777777" w:rsidR="00C00383" w:rsidRPr="004E2D5D" w:rsidRDefault="00C00383" w:rsidP="00C00383">
      <w:pPr>
        <w:spacing w:line="360" w:lineRule="auto"/>
        <w:rPr>
          <w:sz w:val="26"/>
          <w:szCs w:val="26"/>
        </w:rPr>
      </w:pPr>
    </w:p>
    <w:p w14:paraId="70C19F14" w14:textId="62552723" w:rsidR="00C00383" w:rsidRPr="004E2D5D" w:rsidRDefault="00C00383" w:rsidP="00C00383">
      <w:pPr>
        <w:shd w:val="clear" w:color="auto" w:fill="FFFFFF"/>
        <w:jc w:val="center"/>
        <w:rPr>
          <w:color w:val="181818"/>
          <w:sz w:val="26"/>
          <w:szCs w:val="26"/>
        </w:rPr>
      </w:pPr>
      <w:r>
        <w:rPr>
          <w:bCs/>
          <w:color w:val="181818"/>
          <w:sz w:val="26"/>
          <w:szCs w:val="26"/>
        </w:rPr>
        <w:t>Мероприятия на 202</w:t>
      </w:r>
      <w:r w:rsidR="008E1994">
        <w:rPr>
          <w:bCs/>
          <w:color w:val="181818"/>
          <w:sz w:val="26"/>
          <w:szCs w:val="26"/>
        </w:rPr>
        <w:t>4</w:t>
      </w:r>
      <w:r>
        <w:rPr>
          <w:bCs/>
          <w:color w:val="181818"/>
          <w:sz w:val="26"/>
          <w:szCs w:val="26"/>
        </w:rPr>
        <w:t>-202</w:t>
      </w:r>
      <w:r w:rsidR="008E1994">
        <w:rPr>
          <w:bCs/>
          <w:color w:val="181818"/>
          <w:sz w:val="26"/>
          <w:szCs w:val="26"/>
        </w:rPr>
        <w:t>5</w:t>
      </w:r>
      <w:r w:rsidRPr="004E2D5D">
        <w:rPr>
          <w:bCs/>
          <w:color w:val="181818"/>
          <w:sz w:val="26"/>
          <w:szCs w:val="26"/>
        </w:rPr>
        <w:t xml:space="preserve"> учебный год</w:t>
      </w:r>
    </w:p>
    <w:p w14:paraId="4F00B44E" w14:textId="77777777" w:rsidR="00C00383" w:rsidRPr="004E2D5D" w:rsidRDefault="00C00383" w:rsidP="00C00383">
      <w:pPr>
        <w:shd w:val="clear" w:color="auto" w:fill="FFFFFF"/>
        <w:jc w:val="center"/>
        <w:rPr>
          <w:bCs/>
          <w:color w:val="181818"/>
          <w:sz w:val="26"/>
          <w:szCs w:val="26"/>
        </w:rPr>
      </w:pPr>
      <w:r w:rsidRPr="004E2D5D">
        <w:rPr>
          <w:bCs/>
          <w:color w:val="181818"/>
          <w:sz w:val="26"/>
          <w:szCs w:val="26"/>
        </w:rPr>
        <w:t xml:space="preserve">по внедрению Всероссийского физкультурно – спортивного комплекса </w:t>
      </w:r>
    </w:p>
    <w:p w14:paraId="6911FFDB" w14:textId="77777777" w:rsidR="00C00383" w:rsidRPr="004E2D5D" w:rsidRDefault="00C00383" w:rsidP="00C00383">
      <w:pPr>
        <w:shd w:val="clear" w:color="auto" w:fill="FFFFFF"/>
        <w:jc w:val="center"/>
        <w:rPr>
          <w:color w:val="181818"/>
          <w:sz w:val="26"/>
          <w:szCs w:val="26"/>
        </w:rPr>
      </w:pPr>
      <w:r w:rsidRPr="004E2D5D">
        <w:rPr>
          <w:bCs/>
          <w:color w:val="181818"/>
          <w:sz w:val="26"/>
          <w:szCs w:val="26"/>
        </w:rPr>
        <w:t>«Готов к труду и обороне»</w:t>
      </w:r>
    </w:p>
    <w:tbl>
      <w:tblPr>
        <w:tblW w:w="96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4968"/>
        <w:gridCol w:w="1760"/>
        <w:gridCol w:w="2310"/>
      </w:tblGrid>
      <w:tr w:rsidR="00C00383" w:rsidRPr="004E2D5D" w14:paraId="4A00987A" w14:textId="77777777" w:rsidTr="009F549B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677F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№</w:t>
            </w:r>
          </w:p>
        </w:tc>
        <w:tc>
          <w:tcPr>
            <w:tcW w:w="4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6567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Нормативы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FA68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Ступени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54764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Дата сдачи </w:t>
            </w:r>
          </w:p>
        </w:tc>
      </w:tr>
      <w:tr w:rsidR="00C00383" w:rsidRPr="004E2D5D" w14:paraId="7E306CAA" w14:textId="77777777" w:rsidTr="009F549B"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4F4C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1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DB53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Челночный бег 3х10 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6A1EC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1-4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E9901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сентябрь </w:t>
            </w:r>
          </w:p>
        </w:tc>
      </w:tr>
      <w:tr w:rsidR="00C00383" w:rsidRPr="004E2D5D" w14:paraId="7E7131F6" w14:textId="77777777" w:rsidTr="009F549B"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5A388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2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4FEE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 xml:space="preserve">Бег на 30, 60,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E2D5D">
                <w:rPr>
                  <w:color w:val="181818"/>
                  <w:sz w:val="24"/>
                  <w:szCs w:val="24"/>
                </w:rPr>
                <w:t>100 м</w:t>
              </w:r>
            </w:smartTag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27CA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1-4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5516A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сентябрь </w:t>
            </w:r>
          </w:p>
        </w:tc>
      </w:tr>
      <w:tr w:rsidR="00C00383" w:rsidRPr="004E2D5D" w14:paraId="4336F6EB" w14:textId="77777777" w:rsidTr="009F549B"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9E21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3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D4A41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 xml:space="preserve">Бег на 1,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4E2D5D">
                <w:rPr>
                  <w:color w:val="181818"/>
                  <w:sz w:val="24"/>
                  <w:szCs w:val="24"/>
                </w:rPr>
                <w:t>2 км</w:t>
              </w:r>
            </w:smartTag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7986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1-4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08AE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сентябрь </w:t>
            </w:r>
          </w:p>
        </w:tc>
      </w:tr>
      <w:tr w:rsidR="00C00383" w:rsidRPr="004E2D5D" w14:paraId="5299C2A8" w14:textId="77777777" w:rsidTr="009F549B"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B6B04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lastRenderedPageBreak/>
              <w:t>4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4389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C9264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1-4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90C4E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сентябрь </w:t>
            </w:r>
          </w:p>
        </w:tc>
      </w:tr>
      <w:tr w:rsidR="00C00383" w:rsidRPr="004E2D5D" w14:paraId="1B63A0E8" w14:textId="77777777" w:rsidTr="009F549B"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9B51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5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C6F08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6271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1-4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6F67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октябрь </w:t>
            </w:r>
          </w:p>
        </w:tc>
      </w:tr>
      <w:tr w:rsidR="00C00383" w:rsidRPr="004E2D5D" w14:paraId="5EFA0A0C" w14:textId="77777777" w:rsidTr="009F549B"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99A1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6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9BEA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4576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1-4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79D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октябрь </w:t>
            </w:r>
          </w:p>
        </w:tc>
      </w:tr>
      <w:tr w:rsidR="00C00383" w:rsidRPr="004E2D5D" w14:paraId="0F9A16C0" w14:textId="77777777" w:rsidTr="009F549B"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0480D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7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8DE75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1022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1-4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6DC32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октябрь </w:t>
            </w:r>
          </w:p>
        </w:tc>
      </w:tr>
      <w:tr w:rsidR="00C00383" w:rsidRPr="004E2D5D" w14:paraId="4185CA84" w14:textId="77777777" w:rsidTr="009F549B"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77A26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8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5D8B4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Поднимание туловища из положения лежа на спине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1D25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1-4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617A4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ноябрь </w:t>
            </w:r>
          </w:p>
        </w:tc>
      </w:tr>
      <w:tr w:rsidR="00C00383" w:rsidRPr="004E2D5D" w14:paraId="144E6572" w14:textId="77777777" w:rsidTr="009F549B"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6FEEC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9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7CD3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835E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1-4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8962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ноябрь </w:t>
            </w:r>
          </w:p>
        </w:tc>
      </w:tr>
    </w:tbl>
    <w:p w14:paraId="1E968F2C" w14:textId="77777777" w:rsidR="00C00383" w:rsidRPr="004E2D5D" w:rsidRDefault="00C00383" w:rsidP="00C00383">
      <w:pPr>
        <w:shd w:val="clear" w:color="auto" w:fill="FFFFFF"/>
        <w:spacing w:line="360" w:lineRule="auto"/>
        <w:rPr>
          <w:color w:val="181818"/>
          <w:sz w:val="26"/>
          <w:szCs w:val="26"/>
        </w:rPr>
      </w:pPr>
      <w:r w:rsidRPr="004E2D5D">
        <w:rPr>
          <w:color w:val="181818"/>
          <w:sz w:val="26"/>
          <w:szCs w:val="26"/>
        </w:rPr>
        <w:t> </w:t>
      </w:r>
    </w:p>
    <w:p w14:paraId="10FF4CC6" w14:textId="77777777" w:rsidR="00C00383" w:rsidRDefault="00C00383" w:rsidP="00C00383">
      <w:pPr>
        <w:pStyle w:val="msonospacing0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6"/>
          <w:szCs w:val="26"/>
        </w:rPr>
      </w:pPr>
    </w:p>
    <w:p w14:paraId="2D310DD7" w14:textId="77777777" w:rsidR="00C00383" w:rsidRDefault="00C00383" w:rsidP="00C00383">
      <w:pPr>
        <w:pStyle w:val="msonospacing0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6"/>
          <w:szCs w:val="26"/>
        </w:rPr>
      </w:pPr>
    </w:p>
    <w:p w14:paraId="4DECB6A3" w14:textId="77777777" w:rsidR="00C00383" w:rsidRDefault="00C00383" w:rsidP="00C00383">
      <w:pPr>
        <w:pStyle w:val="msonospacing0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6"/>
          <w:szCs w:val="26"/>
        </w:rPr>
      </w:pPr>
    </w:p>
    <w:p w14:paraId="0D277AA3" w14:textId="77777777" w:rsidR="00C00383" w:rsidRDefault="00C00383" w:rsidP="00C00383">
      <w:pPr>
        <w:pStyle w:val="msonospacing0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6"/>
          <w:szCs w:val="26"/>
        </w:rPr>
      </w:pPr>
    </w:p>
    <w:p w14:paraId="3E987683" w14:textId="77777777" w:rsidR="00C00383" w:rsidRDefault="00C00383" w:rsidP="00C00383">
      <w:pPr>
        <w:pStyle w:val="msonospacing0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6"/>
          <w:szCs w:val="26"/>
        </w:rPr>
      </w:pPr>
    </w:p>
    <w:p w14:paraId="7A075B60" w14:textId="77777777" w:rsidR="00C00383" w:rsidRDefault="00C00383" w:rsidP="00C00383">
      <w:pPr>
        <w:pStyle w:val="msonospacing0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6"/>
          <w:szCs w:val="26"/>
        </w:rPr>
      </w:pPr>
    </w:p>
    <w:p w14:paraId="07495F46" w14:textId="77777777" w:rsidR="00C00383" w:rsidRDefault="00C00383" w:rsidP="00C00383">
      <w:pPr>
        <w:pStyle w:val="msonospacing0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181818"/>
          <w:sz w:val="26"/>
          <w:szCs w:val="26"/>
        </w:rPr>
      </w:pPr>
    </w:p>
    <w:p w14:paraId="24D8BB66" w14:textId="77777777" w:rsidR="00C00383" w:rsidRDefault="00C00383" w:rsidP="00C00383">
      <w:pPr>
        <w:pStyle w:val="msonospacing0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181818"/>
          <w:sz w:val="26"/>
          <w:szCs w:val="26"/>
        </w:rPr>
      </w:pPr>
    </w:p>
    <w:p w14:paraId="299A1006" w14:textId="77777777" w:rsidR="00C00383" w:rsidRPr="004E2D5D" w:rsidRDefault="00C00383" w:rsidP="00C00383">
      <w:pPr>
        <w:pStyle w:val="msonospacing0"/>
        <w:shd w:val="clear" w:color="auto" w:fill="FFFFFF"/>
        <w:spacing w:before="0" w:beforeAutospacing="0" w:after="0" w:afterAutospacing="0" w:line="276" w:lineRule="auto"/>
        <w:jc w:val="center"/>
        <w:rPr>
          <w:color w:val="181818"/>
          <w:sz w:val="26"/>
          <w:szCs w:val="26"/>
        </w:rPr>
      </w:pPr>
      <w:r w:rsidRPr="004E2D5D">
        <w:rPr>
          <w:bCs/>
          <w:color w:val="181818"/>
          <w:sz w:val="26"/>
          <w:szCs w:val="26"/>
        </w:rPr>
        <w:t>План</w:t>
      </w:r>
    </w:p>
    <w:p w14:paraId="16657319" w14:textId="77777777" w:rsidR="00C00383" w:rsidRPr="004E2D5D" w:rsidRDefault="00C00383" w:rsidP="00C00383">
      <w:pPr>
        <w:pStyle w:val="msonospacing0"/>
        <w:shd w:val="clear" w:color="auto" w:fill="FFFFFF"/>
        <w:spacing w:before="0" w:beforeAutospacing="0" w:after="0" w:afterAutospacing="0" w:line="276" w:lineRule="auto"/>
        <w:jc w:val="center"/>
        <w:rPr>
          <w:color w:val="181818"/>
          <w:sz w:val="26"/>
          <w:szCs w:val="26"/>
        </w:rPr>
      </w:pPr>
      <w:r w:rsidRPr="004E2D5D">
        <w:rPr>
          <w:bCs/>
          <w:color w:val="181818"/>
          <w:sz w:val="26"/>
          <w:szCs w:val="26"/>
        </w:rPr>
        <w:t>физкультурно-оздоровительных и спортивно-массовых мероприятий</w:t>
      </w:r>
    </w:p>
    <w:p w14:paraId="4CFD5368" w14:textId="2632C282" w:rsidR="00C00383" w:rsidRPr="004E2D5D" w:rsidRDefault="00C00383" w:rsidP="00C00383">
      <w:pPr>
        <w:pStyle w:val="msonospacing0"/>
        <w:shd w:val="clear" w:color="auto" w:fill="FFFFFF"/>
        <w:spacing w:before="0" w:beforeAutospacing="0" w:after="0" w:afterAutospacing="0" w:line="276" w:lineRule="auto"/>
        <w:jc w:val="center"/>
        <w:rPr>
          <w:color w:val="181818"/>
          <w:sz w:val="26"/>
          <w:szCs w:val="26"/>
        </w:rPr>
      </w:pPr>
      <w:r>
        <w:rPr>
          <w:bCs/>
          <w:color w:val="181818"/>
          <w:sz w:val="26"/>
          <w:szCs w:val="26"/>
        </w:rPr>
        <w:t>на 202</w:t>
      </w:r>
      <w:r w:rsidR="008E1994">
        <w:rPr>
          <w:bCs/>
          <w:color w:val="181818"/>
          <w:sz w:val="26"/>
          <w:szCs w:val="26"/>
        </w:rPr>
        <w:t>4</w:t>
      </w:r>
      <w:r>
        <w:rPr>
          <w:bCs/>
          <w:color w:val="181818"/>
          <w:sz w:val="26"/>
          <w:szCs w:val="26"/>
        </w:rPr>
        <w:t xml:space="preserve"> – 202</w:t>
      </w:r>
      <w:r w:rsidR="008E1994">
        <w:rPr>
          <w:bCs/>
          <w:color w:val="181818"/>
          <w:sz w:val="26"/>
          <w:szCs w:val="26"/>
        </w:rPr>
        <w:t xml:space="preserve">5 </w:t>
      </w:r>
      <w:r w:rsidRPr="004E2D5D">
        <w:rPr>
          <w:bCs/>
          <w:color w:val="181818"/>
          <w:sz w:val="26"/>
          <w:szCs w:val="26"/>
        </w:rPr>
        <w:t>учебный год</w:t>
      </w:r>
    </w:p>
    <w:tbl>
      <w:tblPr>
        <w:tblW w:w="9680" w:type="dxa"/>
        <w:tblInd w:w="-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"/>
        <w:gridCol w:w="4946"/>
        <w:gridCol w:w="1760"/>
        <w:gridCol w:w="2310"/>
      </w:tblGrid>
      <w:tr w:rsidR="00C00383" w:rsidRPr="004E2D5D" w14:paraId="1A116D1E" w14:textId="77777777" w:rsidTr="009F549B"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A801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bCs/>
                <w:color w:val="181818"/>
                <w:sz w:val="24"/>
                <w:szCs w:val="24"/>
              </w:rPr>
              <w:t> </w:t>
            </w:r>
            <w:r>
              <w:rPr>
                <w:bCs/>
                <w:color w:val="181818"/>
                <w:sz w:val="24"/>
                <w:szCs w:val="24"/>
              </w:rPr>
              <w:t>п/п</w:t>
            </w:r>
          </w:p>
        </w:tc>
        <w:tc>
          <w:tcPr>
            <w:tcW w:w="49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BB056F" w14:textId="77777777" w:rsidR="00C00383" w:rsidRPr="004E2D5D" w:rsidRDefault="00C00383" w:rsidP="009F549B">
            <w:pPr>
              <w:ind w:left="438"/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Мероприятия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2959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Сроки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B13C0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Ответственные</w:t>
            </w:r>
          </w:p>
        </w:tc>
      </w:tr>
      <w:tr w:rsidR="00C00383" w:rsidRPr="004E2D5D" w14:paraId="3DC7A8A0" w14:textId="77777777" w:rsidTr="009F549B">
        <w:tc>
          <w:tcPr>
            <w:tcW w:w="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CC80" w14:textId="77777777" w:rsidR="00C00383" w:rsidRPr="004E2D5D" w:rsidRDefault="00C00383" w:rsidP="009F549B">
            <w:pPr>
              <w:jc w:val="center"/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1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19119C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Спартакиада учащихся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4F9C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В течение года</w:t>
            </w:r>
          </w:p>
          <w:p w14:paraId="6E8BE784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(по плану)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3D969D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Учителя физ.</w:t>
            </w:r>
            <w:r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культуры</w:t>
            </w:r>
          </w:p>
        </w:tc>
      </w:tr>
      <w:tr w:rsidR="00C00383" w:rsidRPr="004E2D5D" w14:paraId="4D1E5C4B" w14:textId="77777777" w:rsidTr="009F549B">
        <w:tc>
          <w:tcPr>
            <w:tcW w:w="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CE6AE" w14:textId="77777777" w:rsidR="00C00383" w:rsidRPr="004E2D5D" w:rsidRDefault="00C00383" w:rsidP="009F549B">
            <w:pPr>
              <w:jc w:val="center"/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2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4A71E9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 xml:space="preserve">Организация работы спортивных </w:t>
            </w:r>
            <w:r>
              <w:rPr>
                <w:color w:val="181818"/>
                <w:sz w:val="24"/>
                <w:szCs w:val="24"/>
              </w:rPr>
              <w:t>объединений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C32D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4C4C6C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Педагоги ДО</w:t>
            </w:r>
          </w:p>
          <w:p w14:paraId="721C921D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</w:p>
        </w:tc>
      </w:tr>
      <w:tr w:rsidR="00C00383" w:rsidRPr="004E2D5D" w14:paraId="60BC8764" w14:textId="77777777" w:rsidTr="009F549B">
        <w:tc>
          <w:tcPr>
            <w:tcW w:w="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78988" w14:textId="77777777" w:rsidR="00C00383" w:rsidRPr="004E2D5D" w:rsidRDefault="00C00383" w:rsidP="009F549B">
            <w:pPr>
              <w:jc w:val="center"/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3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F3E98B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Общешкольные соревнования по легкой атлетике среди 2-11 классов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49BF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сентябрь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40EC79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Учителя физ.</w:t>
            </w:r>
            <w:r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культуры</w:t>
            </w:r>
          </w:p>
        </w:tc>
      </w:tr>
      <w:tr w:rsidR="00C00383" w:rsidRPr="004E2D5D" w14:paraId="09ACD70C" w14:textId="77777777" w:rsidTr="009F549B">
        <w:tc>
          <w:tcPr>
            <w:tcW w:w="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2F254" w14:textId="77777777" w:rsidR="00C00383" w:rsidRPr="004E2D5D" w:rsidRDefault="00C00383" w:rsidP="009F549B">
            <w:pPr>
              <w:jc w:val="center"/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lastRenderedPageBreak/>
              <w:t>4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3742AD" w14:textId="77777777" w:rsidR="00C00383" w:rsidRPr="004E2D5D" w:rsidRDefault="00C00383" w:rsidP="009F549B">
            <w:pPr>
              <w:ind w:left="87"/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Декада физкультуры и спорта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F98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(по плану)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F9F806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Учителя физ.</w:t>
            </w:r>
            <w:r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культуры</w:t>
            </w:r>
          </w:p>
        </w:tc>
      </w:tr>
      <w:tr w:rsidR="00C00383" w:rsidRPr="004E2D5D" w14:paraId="2C3837DA" w14:textId="77777777" w:rsidTr="009F549B">
        <w:tc>
          <w:tcPr>
            <w:tcW w:w="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2AB2B" w14:textId="77777777" w:rsidR="00C00383" w:rsidRPr="004E2D5D" w:rsidRDefault="00C00383" w:rsidP="009F549B">
            <w:pPr>
              <w:jc w:val="center"/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5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2D7939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Соревнования по баскетболу для</w:t>
            </w:r>
            <w:r>
              <w:rPr>
                <w:color w:val="181818"/>
                <w:sz w:val="24"/>
                <w:szCs w:val="24"/>
              </w:rPr>
              <w:t xml:space="preserve"> </w:t>
            </w:r>
            <w:r w:rsidRPr="004E2D5D">
              <w:rPr>
                <w:color w:val="181818"/>
                <w:sz w:val="24"/>
                <w:szCs w:val="24"/>
              </w:rPr>
              <w:t>учащихся 5-9 классов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4910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ноябрь-декабрь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4FBDFC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Учителя физ.</w:t>
            </w:r>
            <w:r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культуры</w:t>
            </w:r>
          </w:p>
        </w:tc>
      </w:tr>
      <w:tr w:rsidR="00C00383" w:rsidRPr="004E2D5D" w14:paraId="3DF6DE8D" w14:textId="77777777" w:rsidTr="009F549B">
        <w:tc>
          <w:tcPr>
            <w:tcW w:w="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6EBB" w14:textId="77777777" w:rsidR="00C00383" w:rsidRPr="004E2D5D" w:rsidRDefault="00C00383" w:rsidP="009F549B">
            <w:pPr>
              <w:jc w:val="center"/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6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7BA8D0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Веселые старты с элементами баскетбола среди 1-4 классов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2C32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декабрь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946517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Учителя физ.</w:t>
            </w:r>
            <w:r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культуры</w:t>
            </w:r>
          </w:p>
        </w:tc>
      </w:tr>
      <w:tr w:rsidR="00C00383" w:rsidRPr="004E2D5D" w14:paraId="3B902F8F" w14:textId="77777777" w:rsidTr="009F549B">
        <w:tc>
          <w:tcPr>
            <w:tcW w:w="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8DBB" w14:textId="77777777" w:rsidR="00C00383" w:rsidRPr="004E2D5D" w:rsidRDefault="00C00383" w:rsidP="009F549B">
            <w:pPr>
              <w:jc w:val="center"/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7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7E15DB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Общешкольные соревнования по Волейболу среди 7-9 классов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1AA5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январь-февраль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200C99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Учителя физ.</w:t>
            </w:r>
            <w:r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культуры</w:t>
            </w:r>
          </w:p>
        </w:tc>
      </w:tr>
      <w:tr w:rsidR="00C00383" w:rsidRPr="004E2D5D" w14:paraId="328F3E34" w14:textId="77777777" w:rsidTr="009F549B">
        <w:tc>
          <w:tcPr>
            <w:tcW w:w="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6308" w14:textId="77777777" w:rsidR="00C00383" w:rsidRPr="004E2D5D" w:rsidRDefault="00C00383" w:rsidP="009F549B">
            <w:pPr>
              <w:jc w:val="center"/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8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4CFAD4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Лыжня России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7772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февраль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647DA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Учителя физ.</w:t>
            </w:r>
            <w:r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культуры</w:t>
            </w:r>
          </w:p>
        </w:tc>
      </w:tr>
      <w:tr w:rsidR="00C00383" w:rsidRPr="004E2D5D" w14:paraId="4ADB759A" w14:textId="77777777" w:rsidTr="009F549B">
        <w:tc>
          <w:tcPr>
            <w:tcW w:w="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19B9" w14:textId="77777777" w:rsidR="00C00383" w:rsidRPr="004E2D5D" w:rsidRDefault="00C00383" w:rsidP="009F549B">
            <w:pPr>
              <w:jc w:val="center"/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9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B196F7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 xml:space="preserve">  Игра пионербол среди учащихся 5</w:t>
            </w:r>
            <w:r>
              <w:rPr>
                <w:color w:val="181818"/>
                <w:sz w:val="24"/>
                <w:szCs w:val="24"/>
              </w:rPr>
              <w:t xml:space="preserve"> </w:t>
            </w:r>
            <w:r w:rsidRPr="004E2D5D">
              <w:rPr>
                <w:color w:val="181818"/>
                <w:sz w:val="24"/>
                <w:szCs w:val="24"/>
              </w:rPr>
              <w:t>классов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94385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декабрь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A00B39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Учителя физ.</w:t>
            </w:r>
            <w:r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культуры</w:t>
            </w:r>
          </w:p>
        </w:tc>
      </w:tr>
      <w:tr w:rsidR="00C00383" w:rsidRPr="004E2D5D" w14:paraId="24FEEA11" w14:textId="77777777" w:rsidTr="009F549B">
        <w:tc>
          <w:tcPr>
            <w:tcW w:w="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845D" w14:textId="77777777" w:rsidR="00C00383" w:rsidRPr="004E2D5D" w:rsidRDefault="00C00383" w:rsidP="009F549B">
            <w:pPr>
              <w:jc w:val="center"/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10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51C172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Общешкольные соревнования по Баскетболу среди 5-9 классов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0E33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март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68A7ED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Учителя физ.</w:t>
            </w:r>
            <w:r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культуры</w:t>
            </w:r>
          </w:p>
        </w:tc>
      </w:tr>
      <w:tr w:rsidR="00C00383" w:rsidRPr="004E2D5D" w14:paraId="6693CDBD" w14:textId="77777777" w:rsidTr="009F549B">
        <w:tc>
          <w:tcPr>
            <w:tcW w:w="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6624" w14:textId="77777777" w:rsidR="00C00383" w:rsidRPr="004E2D5D" w:rsidRDefault="00C00383" w:rsidP="009F549B">
            <w:pPr>
              <w:jc w:val="center"/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11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69565D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 xml:space="preserve">   Общешкольные соревнования по Теннису среди 1-9 классов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D4C0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апрель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488E9C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Учителя физ.</w:t>
            </w:r>
            <w:r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культуры</w:t>
            </w:r>
          </w:p>
        </w:tc>
      </w:tr>
      <w:tr w:rsidR="00C00383" w:rsidRPr="004E2D5D" w14:paraId="669686BE" w14:textId="77777777" w:rsidTr="009F549B">
        <w:tc>
          <w:tcPr>
            <w:tcW w:w="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8A80C" w14:textId="77777777" w:rsidR="00C00383" w:rsidRPr="004E2D5D" w:rsidRDefault="00C00383" w:rsidP="009F549B">
            <w:pPr>
              <w:jc w:val="center"/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12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63ACC7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Общешкольные соревнования по мини футболу среди 4 классов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0EA8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апрель -май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871DFE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Учителя физ.</w:t>
            </w:r>
            <w:r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культуры</w:t>
            </w:r>
          </w:p>
        </w:tc>
      </w:tr>
      <w:tr w:rsidR="00C00383" w:rsidRPr="004E2D5D" w14:paraId="0D2D23DD" w14:textId="77777777" w:rsidTr="009F549B">
        <w:tc>
          <w:tcPr>
            <w:tcW w:w="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0F66" w14:textId="77777777" w:rsidR="00C00383" w:rsidRPr="004E2D5D" w:rsidRDefault="00C00383" w:rsidP="009F549B">
            <w:pPr>
              <w:jc w:val="center"/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13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A796DE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 xml:space="preserve">  Весенний кросс «В здоровом теле здоровый дух»  5-9классов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3A22E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май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81AF40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Учителя физ.</w:t>
            </w:r>
            <w:r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культуры</w:t>
            </w:r>
          </w:p>
        </w:tc>
      </w:tr>
      <w:tr w:rsidR="00C00383" w:rsidRPr="004E2D5D" w14:paraId="270A72A1" w14:textId="77777777" w:rsidTr="009F549B">
        <w:tc>
          <w:tcPr>
            <w:tcW w:w="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8132" w14:textId="77777777" w:rsidR="00C00383" w:rsidRPr="004E2D5D" w:rsidRDefault="00C00383" w:rsidP="009F549B">
            <w:pPr>
              <w:jc w:val="center"/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14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FA1F94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A1E06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июнь-август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7E9AEE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Учителя физ.</w:t>
            </w:r>
            <w:r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культуры</w:t>
            </w:r>
          </w:p>
        </w:tc>
      </w:tr>
      <w:tr w:rsidR="00C00383" w:rsidRPr="004E2D5D" w14:paraId="3EFF5E32" w14:textId="77777777" w:rsidTr="009F549B">
        <w:tc>
          <w:tcPr>
            <w:tcW w:w="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5FFB" w14:textId="77777777" w:rsidR="00C00383" w:rsidRPr="004E2D5D" w:rsidRDefault="00C00383" w:rsidP="009F549B">
            <w:pPr>
              <w:jc w:val="center"/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15</w:t>
            </w:r>
          </w:p>
          <w:p w14:paraId="5F5B03B0" w14:textId="77777777" w:rsidR="00C00383" w:rsidRPr="004E2D5D" w:rsidRDefault="00C00383" w:rsidP="009F549B">
            <w:pPr>
              <w:jc w:val="center"/>
              <w:rPr>
                <w:color w:val="181818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A9592B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Организация спортивно-массовой</w:t>
            </w:r>
            <w:r>
              <w:rPr>
                <w:color w:val="181818"/>
                <w:sz w:val="24"/>
                <w:szCs w:val="24"/>
              </w:rPr>
              <w:t xml:space="preserve"> </w:t>
            </w:r>
            <w:r w:rsidRPr="004E2D5D">
              <w:rPr>
                <w:color w:val="181818"/>
                <w:sz w:val="24"/>
                <w:szCs w:val="24"/>
              </w:rPr>
              <w:t>работы в лагере дневного</w:t>
            </w:r>
            <w:r>
              <w:rPr>
                <w:color w:val="181818"/>
                <w:sz w:val="24"/>
                <w:szCs w:val="24"/>
              </w:rPr>
              <w:t xml:space="preserve"> </w:t>
            </w:r>
            <w:r w:rsidRPr="004E2D5D">
              <w:rPr>
                <w:color w:val="181818"/>
                <w:sz w:val="24"/>
                <w:szCs w:val="24"/>
              </w:rPr>
              <w:t xml:space="preserve"> пребывания детей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A57C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</w:rPr>
              <w:t>июнь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AF37E0" w14:textId="77777777" w:rsidR="00C00383" w:rsidRPr="004E2D5D" w:rsidRDefault="00C00383" w:rsidP="009F549B">
            <w:pPr>
              <w:rPr>
                <w:color w:val="181818"/>
                <w:sz w:val="24"/>
                <w:szCs w:val="24"/>
              </w:rPr>
            </w:pP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Учителя физ.</w:t>
            </w:r>
            <w:r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4E2D5D">
              <w:rPr>
                <w:color w:val="181818"/>
                <w:sz w:val="24"/>
                <w:szCs w:val="24"/>
                <w:shd w:val="clear" w:color="auto" w:fill="FFFFFF"/>
              </w:rPr>
              <w:t>культуры</w:t>
            </w:r>
          </w:p>
        </w:tc>
      </w:tr>
    </w:tbl>
    <w:p w14:paraId="65CD8B7D" w14:textId="77777777" w:rsidR="006E0B22" w:rsidRDefault="006E0B22"/>
    <w:sectPr w:rsidR="006E0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83"/>
    <w:rsid w:val="006E0B22"/>
    <w:rsid w:val="008E1994"/>
    <w:rsid w:val="00915519"/>
    <w:rsid w:val="00C00383"/>
    <w:rsid w:val="00C446F8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1CDE1F"/>
  <w15:docId w15:val="{AF696C4F-A610-4C72-A526-A087ABA9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38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C0038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sonospacing0">
    <w:name w:val="msonospacing"/>
    <w:basedOn w:val="a"/>
    <w:uiPriority w:val="99"/>
    <w:rsid w:val="00C0038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User</cp:lastModifiedBy>
  <cp:revision>4</cp:revision>
  <dcterms:created xsi:type="dcterms:W3CDTF">2024-10-08T04:20:00Z</dcterms:created>
  <dcterms:modified xsi:type="dcterms:W3CDTF">2024-10-08T04:21:00Z</dcterms:modified>
</cp:coreProperties>
</file>